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D7" w:rsidRPr="00DC50D7" w:rsidRDefault="00DC50D7" w:rsidP="00DC50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50D7" w:rsidRDefault="00DC50D7" w:rsidP="003E6CA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1FAB" w:rsidRDefault="003E6CAC" w:rsidP="003E6C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6CAC">
        <w:rPr>
          <w:rFonts w:ascii="Times New Roman" w:hAnsi="Times New Roman" w:cs="Times New Roman"/>
          <w:b/>
          <w:sz w:val="40"/>
          <w:szCs w:val="40"/>
        </w:rPr>
        <w:t>График к</w:t>
      </w:r>
      <w:r w:rsidR="00BE1AC0">
        <w:rPr>
          <w:rFonts w:ascii="Times New Roman" w:hAnsi="Times New Roman" w:cs="Times New Roman"/>
          <w:b/>
          <w:sz w:val="40"/>
          <w:szCs w:val="40"/>
        </w:rPr>
        <w:t>онсультаций по подготовке к  ОГЭ</w:t>
      </w:r>
    </w:p>
    <w:p w:rsidR="00CB2AB7" w:rsidRPr="003E6CAC" w:rsidRDefault="00CB2AB7" w:rsidP="003E6C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2024 – 2025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уч.г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3E6CAC" w:rsidRDefault="003E6CAC" w:rsidP="003E6C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tbl>
      <w:tblPr>
        <w:tblStyle w:val="a3"/>
        <w:tblW w:w="5000" w:type="pct"/>
        <w:tblLook w:val="04A0"/>
      </w:tblPr>
      <w:tblGrid>
        <w:gridCol w:w="900"/>
        <w:gridCol w:w="955"/>
        <w:gridCol w:w="2290"/>
        <w:gridCol w:w="2087"/>
        <w:gridCol w:w="1803"/>
        <w:gridCol w:w="1025"/>
        <w:gridCol w:w="1622"/>
      </w:tblGrid>
      <w:tr w:rsidR="0017706D" w:rsidRPr="00903065" w:rsidTr="0051351F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77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844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480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</w:tr>
      <w:tr w:rsidR="0017706D" w:rsidRPr="00903065" w:rsidTr="0051351F">
        <w:tc>
          <w:tcPr>
            <w:tcW w:w="421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" w:type="pct"/>
          </w:tcPr>
          <w:p w:rsidR="00FC34D1" w:rsidRPr="00903065" w:rsidRDefault="00FC34D1" w:rsidP="0051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3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51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13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2" w:type="pct"/>
          </w:tcPr>
          <w:p w:rsidR="00FC34D1" w:rsidRPr="00903065" w:rsidRDefault="00FC34D1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77" w:type="pct"/>
          </w:tcPr>
          <w:p w:rsidR="00FC34D1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Лещинская М.В.</w:t>
            </w:r>
          </w:p>
        </w:tc>
        <w:tc>
          <w:tcPr>
            <w:tcW w:w="844" w:type="pct"/>
          </w:tcPr>
          <w:p w:rsidR="00FC34D1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Вторник(2 и 4 неделя)</w:t>
            </w:r>
          </w:p>
        </w:tc>
        <w:tc>
          <w:tcPr>
            <w:tcW w:w="480" w:type="pct"/>
          </w:tcPr>
          <w:p w:rsidR="00FC34D1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7">
              <w:rPr>
                <w:rFonts w:ascii="Times New Roman" w:hAnsi="Times New Roman" w:cs="Times New Roman"/>
                <w:sz w:val="28"/>
                <w:szCs w:val="28"/>
              </w:rPr>
              <w:t>14:25 - 15:05</w:t>
            </w:r>
          </w:p>
        </w:tc>
        <w:tc>
          <w:tcPr>
            <w:tcW w:w="759" w:type="pct"/>
          </w:tcPr>
          <w:p w:rsidR="00FC34D1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B2AB7" w:rsidRPr="00903065" w:rsidTr="0051351F">
        <w:tc>
          <w:tcPr>
            <w:tcW w:w="421" w:type="pct"/>
          </w:tcPr>
          <w:p w:rsidR="00CB2AB7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" w:type="pct"/>
          </w:tcPr>
          <w:p w:rsidR="00CB2AB7" w:rsidRDefault="00CB2AB7"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2" w:type="pct"/>
          </w:tcPr>
          <w:p w:rsidR="00CB2AB7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77" w:type="pct"/>
          </w:tcPr>
          <w:p w:rsidR="00CB2AB7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Чёрная Ж.С.</w:t>
            </w:r>
          </w:p>
          <w:p w:rsidR="00CB2AB7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CB2AB7" w:rsidRPr="00903065" w:rsidRDefault="00CB2AB7" w:rsidP="00984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и 3 неделя)</w:t>
            </w:r>
          </w:p>
        </w:tc>
        <w:tc>
          <w:tcPr>
            <w:tcW w:w="480" w:type="pct"/>
          </w:tcPr>
          <w:p w:rsidR="00CB2AB7" w:rsidRPr="00903065" w:rsidRDefault="00CB2AB7" w:rsidP="00984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7">
              <w:rPr>
                <w:rFonts w:ascii="Times New Roman" w:hAnsi="Times New Roman" w:cs="Times New Roman"/>
                <w:sz w:val="28"/>
                <w:szCs w:val="28"/>
              </w:rPr>
              <w:t>14:25 - 15:05</w:t>
            </w:r>
          </w:p>
        </w:tc>
        <w:tc>
          <w:tcPr>
            <w:tcW w:w="759" w:type="pct"/>
          </w:tcPr>
          <w:p w:rsidR="00CB2AB7" w:rsidRDefault="00CB2AB7" w:rsidP="00984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1351F" w:rsidRPr="00903065" w:rsidTr="0051351F">
        <w:tc>
          <w:tcPr>
            <w:tcW w:w="421" w:type="pct"/>
          </w:tcPr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" w:type="pct"/>
          </w:tcPr>
          <w:p w:rsidR="0051351F" w:rsidRDefault="0051351F"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2" w:type="pct"/>
          </w:tcPr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77" w:type="pct"/>
          </w:tcPr>
          <w:p w:rsidR="0051351F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Алфёрова О.В.</w:t>
            </w:r>
          </w:p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51351F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(1 и 3 неделя)</w:t>
            </w:r>
          </w:p>
        </w:tc>
        <w:tc>
          <w:tcPr>
            <w:tcW w:w="480" w:type="pct"/>
          </w:tcPr>
          <w:p w:rsidR="0051351F" w:rsidRPr="00903065" w:rsidRDefault="00CB2AB7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7">
              <w:rPr>
                <w:rFonts w:ascii="Times New Roman" w:hAnsi="Times New Roman" w:cs="Times New Roman"/>
                <w:sz w:val="28"/>
                <w:szCs w:val="28"/>
              </w:rPr>
              <w:t>09:25 - 10:05</w:t>
            </w:r>
          </w:p>
        </w:tc>
        <w:tc>
          <w:tcPr>
            <w:tcW w:w="759" w:type="pct"/>
          </w:tcPr>
          <w:p w:rsidR="0051351F" w:rsidRPr="00BE1AC0" w:rsidRDefault="00CB2AB7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1351F" w:rsidRPr="00903065" w:rsidTr="0051351F">
        <w:tc>
          <w:tcPr>
            <w:tcW w:w="421" w:type="pct"/>
          </w:tcPr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" w:type="pct"/>
          </w:tcPr>
          <w:p w:rsidR="0051351F" w:rsidRDefault="0051351F"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2" w:type="pct"/>
          </w:tcPr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77" w:type="pct"/>
          </w:tcPr>
          <w:p w:rsidR="0051351F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Белугина Л.А.</w:t>
            </w:r>
          </w:p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51351F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15.10-15.50</w:t>
            </w:r>
          </w:p>
        </w:tc>
        <w:tc>
          <w:tcPr>
            <w:tcW w:w="480" w:type="pct"/>
          </w:tcPr>
          <w:p w:rsidR="0051351F" w:rsidRPr="00903065" w:rsidRDefault="00CB2AB7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15.10-15.50</w:t>
            </w:r>
          </w:p>
        </w:tc>
        <w:tc>
          <w:tcPr>
            <w:tcW w:w="759" w:type="pct"/>
          </w:tcPr>
          <w:p w:rsidR="0051351F" w:rsidRDefault="00CB2AB7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2AB7" w:rsidRPr="00903065" w:rsidTr="0051351F">
        <w:tc>
          <w:tcPr>
            <w:tcW w:w="421" w:type="pct"/>
          </w:tcPr>
          <w:p w:rsidR="00CB2AB7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" w:type="pct"/>
          </w:tcPr>
          <w:p w:rsidR="00CB2AB7" w:rsidRDefault="00CB2AB7"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2" w:type="pct"/>
          </w:tcPr>
          <w:p w:rsidR="00CB2AB7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77" w:type="pct"/>
          </w:tcPr>
          <w:p w:rsidR="00CB2AB7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CB2AB7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</w:tcPr>
          <w:p w:rsidR="00CB2AB7" w:rsidRPr="00903065" w:rsidRDefault="00CB2AB7" w:rsidP="00984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(1 и 3 неделя)</w:t>
            </w:r>
          </w:p>
        </w:tc>
        <w:tc>
          <w:tcPr>
            <w:tcW w:w="480" w:type="pct"/>
          </w:tcPr>
          <w:p w:rsidR="00CB2AB7" w:rsidRPr="00903065" w:rsidRDefault="00CB2AB7" w:rsidP="00984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7">
              <w:rPr>
                <w:rFonts w:ascii="Times New Roman" w:hAnsi="Times New Roman" w:cs="Times New Roman"/>
                <w:sz w:val="28"/>
                <w:szCs w:val="28"/>
              </w:rPr>
              <w:t>09:25 - 10:05</w:t>
            </w:r>
          </w:p>
        </w:tc>
        <w:tc>
          <w:tcPr>
            <w:tcW w:w="759" w:type="pct"/>
          </w:tcPr>
          <w:p w:rsidR="00CB2AB7" w:rsidRPr="00BE1AC0" w:rsidRDefault="00CB2AB7" w:rsidP="00984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1351F" w:rsidRPr="00903065" w:rsidTr="0051351F">
        <w:tc>
          <w:tcPr>
            <w:tcW w:w="421" w:type="pct"/>
          </w:tcPr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" w:type="pct"/>
          </w:tcPr>
          <w:p w:rsidR="0051351F" w:rsidRDefault="0051351F"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1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2" w:type="pct"/>
          </w:tcPr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6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77" w:type="pct"/>
          </w:tcPr>
          <w:p w:rsidR="0051351F" w:rsidRPr="00903065" w:rsidRDefault="0051351F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946">
              <w:rPr>
                <w:rFonts w:ascii="Times New Roman" w:hAnsi="Times New Roman" w:cs="Times New Roman"/>
                <w:sz w:val="28"/>
                <w:szCs w:val="28"/>
              </w:rPr>
              <w:t>Скибенко</w:t>
            </w:r>
            <w:proofErr w:type="spellEnd"/>
            <w:r w:rsidRPr="00FA6946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844" w:type="pct"/>
          </w:tcPr>
          <w:p w:rsidR="0051351F" w:rsidRPr="00903065" w:rsidRDefault="00CB2AB7" w:rsidP="0090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0" w:type="pct"/>
          </w:tcPr>
          <w:p w:rsidR="0051351F" w:rsidRPr="00903065" w:rsidRDefault="00CB2AB7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7">
              <w:rPr>
                <w:rFonts w:ascii="Times New Roman" w:hAnsi="Times New Roman" w:cs="Times New Roman"/>
                <w:sz w:val="28"/>
                <w:szCs w:val="28"/>
              </w:rPr>
              <w:t>14:25 - 15:05</w:t>
            </w:r>
          </w:p>
        </w:tc>
        <w:tc>
          <w:tcPr>
            <w:tcW w:w="759" w:type="pct"/>
          </w:tcPr>
          <w:p w:rsidR="0051351F" w:rsidRDefault="00CB2AB7" w:rsidP="00DE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E6CAC" w:rsidRDefault="003E6CAC" w:rsidP="003E6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B7" w:rsidRDefault="00CB2AB7" w:rsidP="003E6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B7" w:rsidRDefault="00CB2AB7" w:rsidP="003E6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B7" w:rsidRDefault="00CB2AB7" w:rsidP="003E6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AC" w:rsidRDefault="00FA1013" w:rsidP="003E6C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                                     </w:t>
      </w:r>
      <w:r w:rsidR="00CB2AB7">
        <w:rPr>
          <w:rFonts w:ascii="Times New Roman" w:hAnsi="Times New Roman" w:cs="Times New Roman"/>
          <w:sz w:val="28"/>
          <w:szCs w:val="28"/>
        </w:rPr>
        <w:t>Быкова Л.С.</w:t>
      </w:r>
    </w:p>
    <w:p w:rsidR="003E6CAC" w:rsidRDefault="003E6CAC" w:rsidP="003E6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AC" w:rsidRPr="003E6CAC" w:rsidRDefault="003E6CAC" w:rsidP="009030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6CAC" w:rsidRPr="003E6CAC" w:rsidSect="00FA1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6CAC"/>
    <w:rsid w:val="001001CB"/>
    <w:rsid w:val="0017706D"/>
    <w:rsid w:val="003E6CAC"/>
    <w:rsid w:val="0051351F"/>
    <w:rsid w:val="007B537F"/>
    <w:rsid w:val="007D29CD"/>
    <w:rsid w:val="00903065"/>
    <w:rsid w:val="00A11FAB"/>
    <w:rsid w:val="00A616B8"/>
    <w:rsid w:val="00B147C1"/>
    <w:rsid w:val="00B737DF"/>
    <w:rsid w:val="00BE1AC0"/>
    <w:rsid w:val="00CB2AB7"/>
    <w:rsid w:val="00DC50D7"/>
    <w:rsid w:val="00EC7C85"/>
    <w:rsid w:val="00F83EE1"/>
    <w:rsid w:val="00FA1013"/>
    <w:rsid w:val="00FA6946"/>
    <w:rsid w:val="00FC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4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7C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7B53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47C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7B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user</cp:lastModifiedBy>
  <cp:revision>2</cp:revision>
  <cp:lastPrinted>2024-10-17T11:41:00Z</cp:lastPrinted>
  <dcterms:created xsi:type="dcterms:W3CDTF">2024-10-17T11:50:00Z</dcterms:created>
  <dcterms:modified xsi:type="dcterms:W3CDTF">2024-10-17T11:50:00Z</dcterms:modified>
</cp:coreProperties>
</file>